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77EA" w14:textId="4137A120" w:rsidR="0053621E" w:rsidRDefault="0053621E" w:rsidP="0053621E">
      <w:pPr>
        <w:ind w:right="-514"/>
        <w:rPr>
          <w:rFonts w:ascii="Comic Sans MS" w:hAnsi="Comic Sans MS"/>
          <w:sz w:val="36"/>
          <w:szCs w:val="36"/>
        </w:rPr>
      </w:pPr>
    </w:p>
    <w:p w14:paraId="2BC00F87" w14:textId="2B283D06" w:rsidR="0053621E" w:rsidRDefault="0000000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pict w14:anchorId="67F5D4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105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"/>
          </v:shape>
        </w:pict>
      </w:r>
    </w:p>
    <w:p w14:paraId="75143AF3" w14:textId="77777777" w:rsidR="007A6B90" w:rsidRDefault="007A6B90">
      <w:pPr>
        <w:rPr>
          <w:rFonts w:ascii="Comic Sans MS" w:hAnsi="Comic Sans MS"/>
          <w:sz w:val="36"/>
          <w:szCs w:val="36"/>
        </w:rPr>
      </w:pPr>
    </w:p>
    <w:p w14:paraId="73C74953" w14:textId="77777777" w:rsidR="007A6B90" w:rsidRDefault="007A6B90">
      <w:pPr>
        <w:rPr>
          <w:rFonts w:ascii="Comic Sans MS" w:hAnsi="Comic Sans MS"/>
          <w:sz w:val="36"/>
          <w:szCs w:val="36"/>
        </w:rPr>
      </w:pPr>
    </w:p>
    <w:p w14:paraId="36FCB0E9" w14:textId="77777777" w:rsidR="007A6B90" w:rsidRDefault="007A6B90">
      <w:pPr>
        <w:rPr>
          <w:rFonts w:ascii="Comic Sans MS" w:hAnsi="Comic Sans MS"/>
          <w:sz w:val="36"/>
          <w:szCs w:val="36"/>
        </w:rPr>
      </w:pPr>
    </w:p>
    <w:p w14:paraId="1BC577C8" w14:textId="10ECFE69" w:rsidR="007A6B90" w:rsidRDefault="0000000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6EE8B205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7.45pt;margin-top:6.75pt;width:205.8pt;height:102pt;z-index:1">
            <v:textbox>
              <w:txbxContent>
                <w:p w14:paraId="5660B5CA" w14:textId="7E064835" w:rsidR="007A6B90" w:rsidRDefault="007A6B90">
                  <w:pPr>
                    <w:rPr>
                      <w:rFonts w:ascii="Abadi" w:hAnsi="Abadi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badi" w:hAnsi="Abadi"/>
                      <w:sz w:val="28"/>
                      <w:szCs w:val="28"/>
                      <w:lang w:val="en-US"/>
                    </w:rPr>
                    <w:t>Shropshire County</w:t>
                  </w:r>
                </w:p>
                <w:p w14:paraId="58467553" w14:textId="070952E0" w:rsidR="007A6B90" w:rsidRDefault="007A6B90">
                  <w:pPr>
                    <w:rPr>
                      <w:rFonts w:ascii="Abadi" w:hAnsi="Abadi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badi" w:hAnsi="Abadi"/>
                      <w:sz w:val="28"/>
                      <w:szCs w:val="28"/>
                      <w:lang w:val="en-US"/>
                    </w:rPr>
                    <w:t>Netball Association</w:t>
                  </w:r>
                </w:p>
                <w:p w14:paraId="70E69C3C" w14:textId="77777777" w:rsidR="007A6B90" w:rsidRDefault="007A6B90">
                  <w:pPr>
                    <w:rPr>
                      <w:rFonts w:ascii="Abadi" w:hAnsi="Abadi"/>
                      <w:sz w:val="28"/>
                      <w:szCs w:val="28"/>
                      <w:lang w:val="en-US"/>
                    </w:rPr>
                  </w:pPr>
                </w:p>
                <w:p w14:paraId="7B51A957" w14:textId="6F02681D" w:rsidR="007A6B90" w:rsidRPr="007A6B90" w:rsidRDefault="007A6B90">
                  <w:pPr>
                    <w:rPr>
                      <w:rFonts w:ascii="Abadi" w:hAnsi="Abadi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badi" w:hAnsi="Abadi"/>
                      <w:sz w:val="28"/>
                      <w:szCs w:val="28"/>
                      <w:lang w:val="en-US"/>
                    </w:rPr>
                    <w:t>Coach Expenses Form</w:t>
                  </w:r>
                </w:p>
              </w:txbxContent>
            </v:textbox>
          </v:shape>
        </w:pict>
      </w:r>
    </w:p>
    <w:p w14:paraId="33D0FD8B" w14:textId="77777777" w:rsidR="007A6B90" w:rsidRDefault="007A6B90">
      <w:pPr>
        <w:rPr>
          <w:rFonts w:ascii="Comic Sans MS" w:hAnsi="Comic Sans MS"/>
          <w:sz w:val="36"/>
          <w:szCs w:val="36"/>
        </w:rPr>
      </w:pPr>
    </w:p>
    <w:p w14:paraId="327CC1C1" w14:textId="77777777" w:rsidR="007A6B90" w:rsidRDefault="007A6B90">
      <w:pPr>
        <w:rPr>
          <w:rFonts w:ascii="Comic Sans MS" w:hAnsi="Comic Sans MS"/>
          <w:sz w:val="36"/>
          <w:szCs w:val="36"/>
        </w:rPr>
      </w:pPr>
    </w:p>
    <w:p w14:paraId="02206AD0" w14:textId="77777777" w:rsidR="00CB2372" w:rsidRDefault="00CB2372">
      <w:pPr>
        <w:rPr>
          <w:rFonts w:ascii="Comic Sans MS" w:hAnsi="Comic Sans MS"/>
          <w:sz w:val="36"/>
          <w:szCs w:val="36"/>
        </w:rPr>
      </w:pPr>
    </w:p>
    <w:p w14:paraId="30AE6CF4" w14:textId="77777777" w:rsidR="00FD4A92" w:rsidRDefault="00FD4A92">
      <w:pPr>
        <w:rPr>
          <w:rFonts w:ascii="Comic Sans MS" w:hAnsi="Comic Sans MS"/>
          <w:sz w:val="36"/>
          <w:szCs w:val="36"/>
        </w:rPr>
        <w:sectPr w:rsidR="00FD4A92" w:rsidSect="005362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19" w:right="1800" w:bottom="1440" w:left="1800" w:header="708" w:footer="708" w:gutter="0"/>
          <w:cols w:num="2" w:space="708" w:equalWidth="0">
            <w:col w:w="3793" w:space="720"/>
            <w:col w:w="3793"/>
          </w:cols>
          <w:docGrid w:linePitch="360"/>
        </w:sectPr>
      </w:pPr>
    </w:p>
    <w:p w14:paraId="2E9699BF" w14:textId="77777777" w:rsidR="00E93893" w:rsidRDefault="006D0FE5" w:rsidP="006D0FE5">
      <w:pPr>
        <w:rPr>
          <w:rFonts w:ascii="Abadi" w:hAnsi="Abadi"/>
        </w:rPr>
      </w:pPr>
      <w:r w:rsidRPr="007A6B90">
        <w:rPr>
          <w:rFonts w:ascii="Abadi" w:hAnsi="Abadi"/>
        </w:rPr>
        <w:t>FAO-</w:t>
      </w:r>
      <w:r w:rsidR="001F77F2" w:rsidRPr="007A6B90">
        <w:rPr>
          <w:rFonts w:ascii="Abadi" w:hAnsi="Abadi"/>
        </w:rPr>
        <w:t>Kath Hardman</w:t>
      </w:r>
      <w:r w:rsidR="00177258" w:rsidRPr="007A6B90">
        <w:rPr>
          <w:rFonts w:ascii="Abadi" w:hAnsi="Abadi"/>
        </w:rPr>
        <w:t>,</w:t>
      </w:r>
      <w:r w:rsidRPr="007A6B90">
        <w:rPr>
          <w:rFonts w:ascii="Abadi" w:hAnsi="Abadi"/>
        </w:rPr>
        <w:t xml:space="preserve"> </w:t>
      </w:r>
      <w:r w:rsidR="002A257C" w:rsidRPr="007A6B90">
        <w:rPr>
          <w:rFonts w:ascii="Abadi" w:hAnsi="Abadi"/>
        </w:rPr>
        <w:t>Treasurer</w:t>
      </w:r>
    </w:p>
    <w:p w14:paraId="6453FB78" w14:textId="77777777" w:rsidR="00437D9E" w:rsidRPr="007A6B90" w:rsidRDefault="00437D9E" w:rsidP="006D0FE5">
      <w:pPr>
        <w:rPr>
          <w:rFonts w:ascii="Abadi" w:hAnsi="Abadi"/>
        </w:rPr>
      </w:pPr>
    </w:p>
    <w:p w14:paraId="6294FB58" w14:textId="77777777" w:rsidR="00042110" w:rsidRPr="007A6B90" w:rsidRDefault="00042110" w:rsidP="006D0FE5">
      <w:pPr>
        <w:rPr>
          <w:rFonts w:ascii="Abadi" w:hAnsi="Abadi"/>
        </w:rPr>
      </w:pPr>
    </w:p>
    <w:p w14:paraId="087B3956" w14:textId="77777777" w:rsidR="006D0FE5" w:rsidRPr="007A6B90" w:rsidRDefault="006D0FE5" w:rsidP="006D0FE5">
      <w:pPr>
        <w:rPr>
          <w:rFonts w:ascii="Abadi" w:hAnsi="Abadi"/>
        </w:rPr>
      </w:pPr>
      <w:r w:rsidRPr="007A6B90">
        <w:rPr>
          <w:rFonts w:ascii="Abadi" w:hAnsi="Abadi"/>
        </w:rPr>
        <w:t>From –………………………………………</w:t>
      </w:r>
    </w:p>
    <w:p w14:paraId="7A534DF6" w14:textId="77777777" w:rsidR="002A257C" w:rsidRPr="007A6B90" w:rsidRDefault="002A257C" w:rsidP="00E93893">
      <w:pPr>
        <w:rPr>
          <w:rFonts w:ascii="Abadi" w:hAnsi="Abadi"/>
        </w:rPr>
      </w:pPr>
      <w:r w:rsidRPr="007A6B90">
        <w:rPr>
          <w:rFonts w:ascii="Abadi" w:hAnsi="Abadi"/>
        </w:rPr>
        <w:t>Address(inclpo</w:t>
      </w:r>
      <w:r w:rsidR="00BD7A5A" w:rsidRPr="007A6B90">
        <w:rPr>
          <w:rFonts w:ascii="Abadi" w:hAnsi="Abadi"/>
        </w:rPr>
        <w:t>stcode)</w:t>
      </w:r>
      <w:r w:rsidR="006D0FE5" w:rsidRPr="007A6B90">
        <w:rPr>
          <w:rFonts w:ascii="Abadi" w:hAnsi="Abad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8E2DFA2" w14:textId="77777777" w:rsidR="002A257C" w:rsidRPr="007A6B90" w:rsidRDefault="00FD4A92" w:rsidP="00E93893">
      <w:pPr>
        <w:rPr>
          <w:rFonts w:ascii="Abadi" w:hAnsi="Abadi"/>
        </w:rPr>
      </w:pPr>
      <w:r w:rsidRPr="007A6B90">
        <w:rPr>
          <w:rFonts w:ascii="Abadi" w:hAnsi="Abadi"/>
        </w:rPr>
        <w:t>Date………………………………………………….</w:t>
      </w:r>
    </w:p>
    <w:p w14:paraId="62AA4110" w14:textId="77777777" w:rsidR="00E93893" w:rsidRPr="007A6B90" w:rsidRDefault="0053621E" w:rsidP="00E93893">
      <w:pPr>
        <w:rPr>
          <w:rFonts w:ascii="Abadi" w:hAnsi="Abadi"/>
        </w:rPr>
      </w:pPr>
      <w:r w:rsidRPr="007A6B90">
        <w:rPr>
          <w:rFonts w:ascii="Abadi" w:hAnsi="Abadi"/>
        </w:rPr>
        <w:t>Academy Coaching Staff</w:t>
      </w:r>
      <w:r w:rsidR="00177258" w:rsidRPr="007A6B90">
        <w:rPr>
          <w:rFonts w:ascii="Abadi" w:hAnsi="Abadi"/>
        </w:rPr>
        <w:t xml:space="preserve"> </w:t>
      </w:r>
      <w:r w:rsidR="00F756FC" w:rsidRPr="007A6B90">
        <w:rPr>
          <w:rFonts w:ascii="Abadi" w:hAnsi="Abadi"/>
        </w:rPr>
        <w:t>2018-19</w:t>
      </w:r>
      <w:r w:rsidR="00C65F89" w:rsidRPr="007A6B90">
        <w:rPr>
          <w:rFonts w:ascii="Abadi" w:hAnsi="Abadi"/>
        </w:rPr>
        <w:t xml:space="preserve"> </w:t>
      </w:r>
      <w:r w:rsidR="007016F0" w:rsidRPr="007A6B90">
        <w:rPr>
          <w:rFonts w:ascii="Abadi" w:hAnsi="Abadi"/>
        </w:rPr>
        <w:t>season</w:t>
      </w:r>
      <w:r w:rsidR="002A257C" w:rsidRPr="007A6B90">
        <w:rPr>
          <w:rFonts w:ascii="Abadi" w:hAnsi="Abadi"/>
        </w:rPr>
        <w:t>.</w:t>
      </w:r>
    </w:p>
    <w:p w14:paraId="388EDC47" w14:textId="77777777" w:rsidR="00302FA6" w:rsidRPr="007A6B90" w:rsidRDefault="00302FA6" w:rsidP="00E93893">
      <w:pPr>
        <w:rPr>
          <w:rFonts w:ascii="Abadi" w:hAnsi="Abadi"/>
        </w:rPr>
      </w:pPr>
    </w:p>
    <w:p w14:paraId="5BA564FC" w14:textId="58A63AF4" w:rsidR="004B3CA0" w:rsidRPr="007A6B90" w:rsidRDefault="0053621E" w:rsidP="006D0FE5">
      <w:pPr>
        <w:rPr>
          <w:rFonts w:ascii="Abadi" w:hAnsi="Abadi"/>
        </w:rPr>
      </w:pPr>
      <w:r w:rsidRPr="007A6B90">
        <w:rPr>
          <w:rFonts w:ascii="Abadi" w:hAnsi="Abadi"/>
        </w:rPr>
        <w:t>I ……………………………………………………… coaching at the ………………………………………………..Sate</w:t>
      </w:r>
      <w:r w:rsidR="00566572" w:rsidRPr="007A6B90">
        <w:rPr>
          <w:rFonts w:ascii="Abadi" w:hAnsi="Abadi"/>
        </w:rPr>
        <w:t xml:space="preserve">llite/County Academy have delivered session on </w:t>
      </w:r>
      <w:r w:rsidRPr="007A6B90">
        <w:rPr>
          <w:rFonts w:ascii="Abadi" w:hAnsi="Abadi"/>
        </w:rPr>
        <w:t xml:space="preserve">the following </w:t>
      </w:r>
      <w:r w:rsidR="00437D9E" w:rsidRPr="007A6B90">
        <w:rPr>
          <w:rFonts w:ascii="Abadi" w:hAnsi="Abadi"/>
        </w:rPr>
        <w:t>dates: -</w:t>
      </w:r>
      <w:r w:rsidR="00157A36" w:rsidRPr="007A6B90">
        <w:rPr>
          <w:rFonts w:ascii="Abadi" w:hAnsi="Abadi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2304"/>
        <w:gridCol w:w="2304"/>
        <w:gridCol w:w="2304"/>
      </w:tblGrid>
      <w:tr w:rsidR="004B3CA0" w:rsidRPr="007A6B90" w14:paraId="02AFEDAD" w14:textId="77777777" w:rsidTr="00C65F89">
        <w:tc>
          <w:tcPr>
            <w:tcW w:w="2304" w:type="dxa"/>
          </w:tcPr>
          <w:p w14:paraId="7320058A" w14:textId="77777777" w:rsidR="004B3CA0" w:rsidRPr="007A6B90" w:rsidRDefault="004B3CA0" w:rsidP="006D0FE5">
            <w:pPr>
              <w:rPr>
                <w:rFonts w:ascii="Abadi" w:hAnsi="Abadi"/>
              </w:rPr>
            </w:pPr>
            <w:r w:rsidRPr="007A6B90">
              <w:rPr>
                <w:rFonts w:ascii="Abadi" w:hAnsi="Abadi"/>
              </w:rPr>
              <w:t>Date</w:t>
            </w:r>
          </w:p>
        </w:tc>
        <w:tc>
          <w:tcPr>
            <w:tcW w:w="2304" w:type="dxa"/>
          </w:tcPr>
          <w:p w14:paraId="2E8171D9" w14:textId="77777777" w:rsidR="004B3CA0" w:rsidRPr="007A6B90" w:rsidRDefault="004B3CA0" w:rsidP="006D0FE5">
            <w:pPr>
              <w:rPr>
                <w:rFonts w:ascii="Abadi" w:hAnsi="Abadi"/>
              </w:rPr>
            </w:pPr>
            <w:r w:rsidRPr="007A6B90">
              <w:rPr>
                <w:rFonts w:ascii="Abadi" w:hAnsi="Abadi"/>
              </w:rPr>
              <w:t>Hours</w:t>
            </w:r>
          </w:p>
        </w:tc>
        <w:tc>
          <w:tcPr>
            <w:tcW w:w="2304" w:type="dxa"/>
          </w:tcPr>
          <w:p w14:paraId="36F96F45" w14:textId="77777777" w:rsidR="004B3CA0" w:rsidRPr="007A6B90" w:rsidRDefault="004B3CA0" w:rsidP="006D0FE5">
            <w:pPr>
              <w:rPr>
                <w:rFonts w:ascii="Abadi" w:hAnsi="Abadi"/>
              </w:rPr>
            </w:pPr>
            <w:r w:rsidRPr="007A6B90">
              <w:rPr>
                <w:rFonts w:ascii="Abadi" w:hAnsi="Abadi"/>
              </w:rPr>
              <w:t>Value</w:t>
            </w:r>
          </w:p>
        </w:tc>
        <w:tc>
          <w:tcPr>
            <w:tcW w:w="2304" w:type="dxa"/>
          </w:tcPr>
          <w:p w14:paraId="1A2E70F4" w14:textId="77777777" w:rsidR="004B3CA0" w:rsidRPr="007A6B90" w:rsidRDefault="004B3CA0" w:rsidP="006D0FE5">
            <w:pPr>
              <w:rPr>
                <w:rFonts w:ascii="Abadi" w:hAnsi="Abadi"/>
              </w:rPr>
            </w:pPr>
            <w:r w:rsidRPr="007A6B90">
              <w:rPr>
                <w:rFonts w:ascii="Abadi" w:hAnsi="Abadi"/>
              </w:rPr>
              <w:t>Miles</w:t>
            </w:r>
          </w:p>
        </w:tc>
      </w:tr>
      <w:tr w:rsidR="00391E14" w:rsidRPr="007A6B90" w14:paraId="08017F43" w14:textId="77777777" w:rsidTr="00C65F89">
        <w:tc>
          <w:tcPr>
            <w:tcW w:w="2304" w:type="dxa"/>
          </w:tcPr>
          <w:p w14:paraId="323DBFB2" w14:textId="77777777" w:rsidR="00391E14" w:rsidRPr="007A6B90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05EFCBD6" w14:textId="77777777" w:rsidR="00391E14" w:rsidRPr="007A6B90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5B6B95C0" w14:textId="77777777" w:rsidR="00391E14" w:rsidRPr="007A6B90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495CCBC1" w14:textId="77777777" w:rsidR="00391E14" w:rsidRPr="007A6B90" w:rsidRDefault="00391E14" w:rsidP="006D0FE5">
            <w:pPr>
              <w:rPr>
                <w:rFonts w:ascii="Abadi" w:hAnsi="Abadi"/>
              </w:rPr>
            </w:pPr>
          </w:p>
        </w:tc>
      </w:tr>
      <w:tr w:rsidR="00391E14" w:rsidRPr="007A6B90" w14:paraId="37E35E02" w14:textId="77777777" w:rsidTr="00C65F89">
        <w:tc>
          <w:tcPr>
            <w:tcW w:w="2304" w:type="dxa"/>
          </w:tcPr>
          <w:p w14:paraId="3C7BE024" w14:textId="77777777" w:rsidR="00391E14" w:rsidRPr="007A6B90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7752A4C2" w14:textId="77777777" w:rsidR="00391E14" w:rsidRPr="007A6B90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3887A4F5" w14:textId="77777777" w:rsidR="00391E14" w:rsidRPr="007A6B90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46D015DB" w14:textId="77777777" w:rsidR="00391E14" w:rsidRPr="007A6B90" w:rsidRDefault="00391E14" w:rsidP="006D0FE5">
            <w:pPr>
              <w:rPr>
                <w:rFonts w:ascii="Abadi" w:hAnsi="Abadi"/>
              </w:rPr>
            </w:pPr>
          </w:p>
        </w:tc>
      </w:tr>
      <w:tr w:rsidR="00391E14" w:rsidRPr="007A6B90" w14:paraId="50180272" w14:textId="77777777" w:rsidTr="00C65F89">
        <w:tc>
          <w:tcPr>
            <w:tcW w:w="2304" w:type="dxa"/>
          </w:tcPr>
          <w:p w14:paraId="289A3856" w14:textId="77777777" w:rsidR="00391E14" w:rsidRPr="007A6B90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3F700B44" w14:textId="77777777" w:rsidR="00391E14" w:rsidRPr="007A6B90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486D093E" w14:textId="77777777" w:rsidR="00391E14" w:rsidRPr="007A6B90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1A086BB0" w14:textId="77777777" w:rsidR="00391E14" w:rsidRPr="007A6B90" w:rsidRDefault="00391E14" w:rsidP="006D0FE5">
            <w:pPr>
              <w:rPr>
                <w:rFonts w:ascii="Abadi" w:hAnsi="Abadi"/>
              </w:rPr>
            </w:pPr>
          </w:p>
        </w:tc>
      </w:tr>
      <w:tr w:rsidR="00391E14" w:rsidRPr="007A6B90" w14:paraId="4D15271E" w14:textId="77777777" w:rsidTr="00C65F89">
        <w:tc>
          <w:tcPr>
            <w:tcW w:w="2304" w:type="dxa"/>
          </w:tcPr>
          <w:p w14:paraId="4422C281" w14:textId="77777777" w:rsidR="00391E14" w:rsidRPr="007A6B90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048CA8B5" w14:textId="77777777" w:rsidR="00391E14" w:rsidRPr="007A6B90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2330D311" w14:textId="77777777" w:rsidR="00391E14" w:rsidRPr="007A6B90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231DE634" w14:textId="77777777" w:rsidR="00391E14" w:rsidRPr="007A6B90" w:rsidRDefault="00391E14" w:rsidP="006D0FE5">
            <w:pPr>
              <w:rPr>
                <w:rFonts w:ascii="Abadi" w:hAnsi="Abadi"/>
              </w:rPr>
            </w:pPr>
          </w:p>
        </w:tc>
      </w:tr>
      <w:tr w:rsidR="00391E14" w:rsidRPr="007A6B90" w14:paraId="6B6CBDA0" w14:textId="77777777" w:rsidTr="00C65F89">
        <w:tc>
          <w:tcPr>
            <w:tcW w:w="2304" w:type="dxa"/>
          </w:tcPr>
          <w:p w14:paraId="3F8A75A7" w14:textId="77777777" w:rsidR="00391E14" w:rsidRPr="007A6B90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3DD053A5" w14:textId="77777777" w:rsidR="00391E14" w:rsidRPr="007A6B90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7C25C1D2" w14:textId="77777777" w:rsidR="00391E14" w:rsidRPr="007A6B90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4F89902C" w14:textId="77777777" w:rsidR="00391E14" w:rsidRPr="007A6B90" w:rsidRDefault="00391E14" w:rsidP="006D0FE5">
            <w:pPr>
              <w:rPr>
                <w:rFonts w:ascii="Abadi" w:hAnsi="Abadi"/>
              </w:rPr>
            </w:pPr>
          </w:p>
        </w:tc>
      </w:tr>
      <w:tr w:rsidR="004B3CA0" w:rsidRPr="007A6B90" w14:paraId="300656FE" w14:textId="77777777" w:rsidTr="00C65F89">
        <w:tc>
          <w:tcPr>
            <w:tcW w:w="2304" w:type="dxa"/>
          </w:tcPr>
          <w:p w14:paraId="45B39491" w14:textId="77777777" w:rsidR="004B3CA0" w:rsidRPr="007A6B90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155758D1" w14:textId="77777777" w:rsidR="004B3CA0" w:rsidRPr="007A6B90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52F7111B" w14:textId="77777777" w:rsidR="004B3CA0" w:rsidRPr="007A6B90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6B582813" w14:textId="77777777" w:rsidR="004B3CA0" w:rsidRPr="007A6B90" w:rsidRDefault="004B3CA0" w:rsidP="006D0FE5">
            <w:pPr>
              <w:rPr>
                <w:rFonts w:ascii="Abadi" w:hAnsi="Abadi"/>
              </w:rPr>
            </w:pPr>
          </w:p>
        </w:tc>
      </w:tr>
      <w:tr w:rsidR="00391E14" w:rsidRPr="007A6B90" w14:paraId="0C8D3A6B" w14:textId="77777777" w:rsidTr="00C65F89">
        <w:tc>
          <w:tcPr>
            <w:tcW w:w="2304" w:type="dxa"/>
          </w:tcPr>
          <w:p w14:paraId="7E440BF0" w14:textId="77777777" w:rsidR="00391E14" w:rsidRPr="007A6B90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138AE2D6" w14:textId="77777777" w:rsidR="00391E14" w:rsidRPr="007A6B90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522CEDE7" w14:textId="77777777" w:rsidR="00391E14" w:rsidRPr="007A6B90" w:rsidRDefault="00391E14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20AF9FAC" w14:textId="77777777" w:rsidR="00391E14" w:rsidRPr="007A6B90" w:rsidRDefault="00391E14" w:rsidP="006D0FE5">
            <w:pPr>
              <w:rPr>
                <w:rFonts w:ascii="Abadi" w:hAnsi="Abadi"/>
              </w:rPr>
            </w:pPr>
          </w:p>
        </w:tc>
      </w:tr>
      <w:tr w:rsidR="004B3CA0" w:rsidRPr="007A6B90" w14:paraId="7C8129ED" w14:textId="77777777" w:rsidTr="00C65F89">
        <w:tc>
          <w:tcPr>
            <w:tcW w:w="2304" w:type="dxa"/>
          </w:tcPr>
          <w:p w14:paraId="2106BF70" w14:textId="77777777" w:rsidR="004B3CA0" w:rsidRPr="007A6B90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1AEAF7BE" w14:textId="77777777" w:rsidR="004B3CA0" w:rsidRPr="007A6B90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432EF583" w14:textId="77777777" w:rsidR="004B3CA0" w:rsidRPr="007A6B90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7B8D72FC" w14:textId="77777777" w:rsidR="004B3CA0" w:rsidRPr="007A6B90" w:rsidRDefault="004B3CA0" w:rsidP="006D0FE5">
            <w:pPr>
              <w:rPr>
                <w:rFonts w:ascii="Abadi" w:hAnsi="Abadi"/>
              </w:rPr>
            </w:pPr>
          </w:p>
        </w:tc>
      </w:tr>
      <w:tr w:rsidR="004B3CA0" w:rsidRPr="007A6B90" w14:paraId="716BC406" w14:textId="77777777" w:rsidTr="00C65F89">
        <w:tc>
          <w:tcPr>
            <w:tcW w:w="2304" w:type="dxa"/>
          </w:tcPr>
          <w:p w14:paraId="02325706" w14:textId="77777777" w:rsidR="004B3CA0" w:rsidRPr="007A6B90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60412046" w14:textId="77777777" w:rsidR="004B3CA0" w:rsidRPr="007A6B90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3D8005E2" w14:textId="77777777" w:rsidR="004B3CA0" w:rsidRPr="007A6B90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736E8185" w14:textId="77777777" w:rsidR="004B3CA0" w:rsidRPr="007A6B90" w:rsidRDefault="004B3CA0" w:rsidP="006D0FE5">
            <w:pPr>
              <w:rPr>
                <w:rFonts w:ascii="Abadi" w:hAnsi="Abadi"/>
              </w:rPr>
            </w:pPr>
          </w:p>
        </w:tc>
      </w:tr>
      <w:tr w:rsidR="004B3CA0" w:rsidRPr="007A6B90" w14:paraId="62FE100F" w14:textId="77777777" w:rsidTr="00C65F89">
        <w:tc>
          <w:tcPr>
            <w:tcW w:w="2304" w:type="dxa"/>
          </w:tcPr>
          <w:p w14:paraId="4E4C0BFF" w14:textId="77777777" w:rsidR="004B3CA0" w:rsidRPr="007A6B90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56750C2E" w14:textId="77777777" w:rsidR="004B3CA0" w:rsidRPr="007A6B90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636112AE" w14:textId="77777777" w:rsidR="004B3CA0" w:rsidRPr="007A6B90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1E16927A" w14:textId="77777777" w:rsidR="004B3CA0" w:rsidRPr="007A6B90" w:rsidRDefault="004B3CA0" w:rsidP="006D0FE5">
            <w:pPr>
              <w:rPr>
                <w:rFonts w:ascii="Abadi" w:hAnsi="Abadi"/>
              </w:rPr>
            </w:pPr>
          </w:p>
        </w:tc>
      </w:tr>
      <w:tr w:rsidR="004B3CA0" w:rsidRPr="007A6B90" w14:paraId="0A2DD0EC" w14:textId="77777777" w:rsidTr="00C65F89">
        <w:tc>
          <w:tcPr>
            <w:tcW w:w="2304" w:type="dxa"/>
          </w:tcPr>
          <w:p w14:paraId="47BB0310" w14:textId="77777777" w:rsidR="004B3CA0" w:rsidRPr="007A6B90" w:rsidRDefault="004B3CA0" w:rsidP="006D0FE5">
            <w:pPr>
              <w:rPr>
                <w:rFonts w:ascii="Abadi" w:hAnsi="Abadi"/>
              </w:rPr>
            </w:pPr>
            <w:r w:rsidRPr="007A6B90">
              <w:rPr>
                <w:rFonts w:ascii="Abadi" w:hAnsi="Abadi"/>
              </w:rPr>
              <w:t>TOTAL</w:t>
            </w:r>
          </w:p>
        </w:tc>
        <w:tc>
          <w:tcPr>
            <w:tcW w:w="2304" w:type="dxa"/>
          </w:tcPr>
          <w:p w14:paraId="6C716110" w14:textId="77777777" w:rsidR="004B3CA0" w:rsidRPr="007A6B90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54A5A45D" w14:textId="77777777" w:rsidR="004B3CA0" w:rsidRPr="007A6B90" w:rsidRDefault="004B3CA0" w:rsidP="006D0FE5">
            <w:pPr>
              <w:rPr>
                <w:rFonts w:ascii="Abadi" w:hAnsi="Abadi"/>
              </w:rPr>
            </w:pPr>
          </w:p>
        </w:tc>
        <w:tc>
          <w:tcPr>
            <w:tcW w:w="2304" w:type="dxa"/>
          </w:tcPr>
          <w:p w14:paraId="719F5FDF" w14:textId="77777777" w:rsidR="004B3CA0" w:rsidRPr="007A6B90" w:rsidRDefault="004B3CA0" w:rsidP="006D0FE5">
            <w:pPr>
              <w:rPr>
                <w:rFonts w:ascii="Abadi" w:hAnsi="Abadi"/>
              </w:rPr>
            </w:pPr>
          </w:p>
        </w:tc>
      </w:tr>
    </w:tbl>
    <w:p w14:paraId="1AB49839" w14:textId="77777777" w:rsidR="004B3CA0" w:rsidRDefault="002A257C">
      <w:pPr>
        <w:rPr>
          <w:rFonts w:ascii="Abadi" w:hAnsi="Abadi"/>
        </w:rPr>
      </w:pPr>
      <w:r w:rsidRPr="007A6B90">
        <w:rPr>
          <w:rFonts w:ascii="Abadi" w:hAnsi="Abadi"/>
        </w:rPr>
        <w:t>(Mileage to be paid at £0.40p per mile)</w:t>
      </w:r>
    </w:p>
    <w:p w14:paraId="045AB836" w14:textId="77777777" w:rsidR="007A6B90" w:rsidRPr="007A6B90" w:rsidRDefault="007A6B90">
      <w:pPr>
        <w:rPr>
          <w:rFonts w:ascii="Abadi" w:hAnsi="Abadi"/>
        </w:rPr>
      </w:pPr>
    </w:p>
    <w:p w14:paraId="1D4075D0" w14:textId="77777777" w:rsidR="0053621E" w:rsidRPr="007A6B90" w:rsidRDefault="0053621E">
      <w:pPr>
        <w:rPr>
          <w:rFonts w:ascii="Abadi" w:hAnsi="Abadi"/>
        </w:rPr>
      </w:pPr>
      <w:r w:rsidRPr="007A6B90">
        <w:rPr>
          <w:rFonts w:ascii="Abadi" w:hAnsi="Abadi"/>
        </w:rPr>
        <w:t xml:space="preserve">I agree to undertake the necessary arrangements for Inland Revenue purposes. The County Association is not responsible for </w:t>
      </w:r>
      <w:r w:rsidR="007E62BF" w:rsidRPr="007A6B90">
        <w:rPr>
          <w:rFonts w:ascii="Abadi" w:hAnsi="Abadi"/>
        </w:rPr>
        <w:t>declaration of</w:t>
      </w:r>
      <w:r w:rsidR="00566572" w:rsidRPr="007A6B90">
        <w:rPr>
          <w:rFonts w:ascii="Abadi" w:hAnsi="Abadi"/>
        </w:rPr>
        <w:t xml:space="preserve"> earnings.</w:t>
      </w:r>
    </w:p>
    <w:p w14:paraId="4CF45B64" w14:textId="77777777" w:rsidR="0053621E" w:rsidRDefault="0053621E">
      <w:pPr>
        <w:rPr>
          <w:rFonts w:ascii="Abadi" w:hAnsi="Abadi"/>
        </w:rPr>
      </w:pPr>
      <w:r w:rsidRPr="007A6B90">
        <w:rPr>
          <w:rFonts w:ascii="Abadi" w:hAnsi="Abadi"/>
        </w:rPr>
        <w:t>Signed……………………………………………………………………</w:t>
      </w:r>
      <w:r w:rsidR="00566572" w:rsidRPr="007A6B90">
        <w:rPr>
          <w:rFonts w:ascii="Abadi" w:hAnsi="Abadi"/>
        </w:rPr>
        <w:t>……</w:t>
      </w:r>
      <w:r w:rsidRPr="007A6B90">
        <w:rPr>
          <w:rFonts w:ascii="Abadi" w:hAnsi="Abadi"/>
        </w:rPr>
        <w:t>.</w:t>
      </w:r>
    </w:p>
    <w:p w14:paraId="329C5ADE" w14:textId="77777777" w:rsidR="007A6B90" w:rsidRPr="007A6B90" w:rsidRDefault="007A6B90">
      <w:pPr>
        <w:rPr>
          <w:rFonts w:ascii="Abadi" w:hAnsi="Abadi"/>
        </w:rPr>
      </w:pPr>
    </w:p>
    <w:p w14:paraId="5562F952" w14:textId="77777777" w:rsidR="0053621E" w:rsidRDefault="00566572">
      <w:pPr>
        <w:rPr>
          <w:rFonts w:ascii="Abadi" w:hAnsi="Abadi"/>
        </w:rPr>
      </w:pPr>
      <w:r w:rsidRPr="007A6B90">
        <w:rPr>
          <w:rFonts w:ascii="Abadi" w:hAnsi="Abadi"/>
        </w:rPr>
        <w:t>Confirmation signature…………………………………………….</w:t>
      </w:r>
    </w:p>
    <w:p w14:paraId="25667320" w14:textId="77777777" w:rsidR="007A6B90" w:rsidRPr="007A6B90" w:rsidRDefault="007A6B90">
      <w:pPr>
        <w:rPr>
          <w:rFonts w:ascii="Abadi" w:hAnsi="Abadi"/>
        </w:rPr>
      </w:pPr>
    </w:p>
    <w:p w14:paraId="5103B181" w14:textId="77777777" w:rsidR="00566572" w:rsidRPr="007A6B90" w:rsidRDefault="00566572">
      <w:pPr>
        <w:rPr>
          <w:rFonts w:ascii="Abadi" w:hAnsi="Abadi"/>
        </w:rPr>
      </w:pPr>
      <w:r w:rsidRPr="007A6B90">
        <w:rPr>
          <w:rFonts w:ascii="Abadi" w:hAnsi="Abadi"/>
        </w:rPr>
        <w:t>Position of confirmation signature…………………………</w:t>
      </w:r>
    </w:p>
    <w:p w14:paraId="15BD7F3A" w14:textId="77777777" w:rsidR="00566572" w:rsidRDefault="007016F0">
      <w:pPr>
        <w:rPr>
          <w:rFonts w:ascii="Comic Sans MS" w:hAnsi="Comic Sans MS"/>
          <w:sz w:val="28"/>
          <w:szCs w:val="28"/>
        </w:rPr>
      </w:pPr>
      <w:r w:rsidRPr="007A6B90">
        <w:rPr>
          <w:rFonts w:ascii="Abadi" w:hAnsi="Abadi"/>
        </w:rPr>
        <w:t>Date……………………</w:t>
      </w:r>
      <w:r w:rsidRPr="00177258">
        <w:rPr>
          <w:rFonts w:ascii="Comic Sans MS" w:hAnsi="Comic Sans MS"/>
          <w:sz w:val="28"/>
          <w:szCs w:val="28"/>
        </w:rPr>
        <w:t>……………………</w:t>
      </w:r>
    </w:p>
    <w:p w14:paraId="21C693FC" w14:textId="77777777" w:rsidR="00B673BE" w:rsidRDefault="00B673BE">
      <w:pPr>
        <w:rPr>
          <w:rFonts w:ascii="Comic Sans MS" w:hAnsi="Comic Sans MS"/>
          <w:sz w:val="28"/>
          <w:szCs w:val="28"/>
        </w:rPr>
      </w:pPr>
    </w:p>
    <w:p w14:paraId="5A280210" w14:textId="0DD55CE0" w:rsidR="00B673BE" w:rsidRPr="00B673BE" w:rsidRDefault="00B673BE">
      <w:pPr>
        <w:rPr>
          <w:rFonts w:ascii="Calibri" w:hAnsi="Calibri" w:cs="Calibri"/>
          <w:color w:val="BFBFBF"/>
        </w:rPr>
      </w:pPr>
    </w:p>
    <w:sectPr w:rsidR="00B673BE" w:rsidRPr="00B673BE" w:rsidSect="00566572">
      <w:type w:val="continuous"/>
      <w:pgSz w:w="11906" w:h="16838"/>
      <w:pgMar w:top="719" w:right="1106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32A2F" w14:textId="77777777" w:rsidR="009C01E3" w:rsidRDefault="009C01E3" w:rsidP="002E60DA">
      <w:r>
        <w:separator/>
      </w:r>
    </w:p>
  </w:endnote>
  <w:endnote w:type="continuationSeparator" w:id="0">
    <w:p w14:paraId="649D1746" w14:textId="77777777" w:rsidR="009C01E3" w:rsidRDefault="009C01E3" w:rsidP="002E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711A" w14:textId="77777777" w:rsidR="002E60DA" w:rsidRDefault="002E60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BA13A" w14:textId="11238F32" w:rsidR="002E60DA" w:rsidRDefault="002E60DA">
    <w:pPr>
      <w:pStyle w:val="Footer"/>
    </w:pPr>
    <w:r>
      <w:t>SCNA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E3CD" w14:textId="77777777" w:rsidR="002E60DA" w:rsidRDefault="002E6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2E66" w14:textId="77777777" w:rsidR="009C01E3" w:rsidRDefault="009C01E3" w:rsidP="002E60DA">
      <w:r>
        <w:separator/>
      </w:r>
    </w:p>
  </w:footnote>
  <w:footnote w:type="continuationSeparator" w:id="0">
    <w:p w14:paraId="3AF4A660" w14:textId="77777777" w:rsidR="009C01E3" w:rsidRDefault="009C01E3" w:rsidP="002E6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EE66" w14:textId="77777777" w:rsidR="002E60DA" w:rsidRDefault="002E60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DCFFF" w14:textId="77777777" w:rsidR="002E60DA" w:rsidRDefault="002E60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C8A9F" w14:textId="77777777" w:rsidR="002E60DA" w:rsidRDefault="002E60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621E"/>
    <w:rsid w:val="00042110"/>
    <w:rsid w:val="00157A36"/>
    <w:rsid w:val="001727E2"/>
    <w:rsid w:val="00177258"/>
    <w:rsid w:val="00187EF6"/>
    <w:rsid w:val="001F77F2"/>
    <w:rsid w:val="002975F4"/>
    <w:rsid w:val="002A257C"/>
    <w:rsid w:val="002E60DA"/>
    <w:rsid w:val="00302FA6"/>
    <w:rsid w:val="00391E14"/>
    <w:rsid w:val="003C7B96"/>
    <w:rsid w:val="003D187D"/>
    <w:rsid w:val="00425749"/>
    <w:rsid w:val="00437D9E"/>
    <w:rsid w:val="004B1D72"/>
    <w:rsid w:val="004B3CA0"/>
    <w:rsid w:val="0053621E"/>
    <w:rsid w:val="00566572"/>
    <w:rsid w:val="006740CD"/>
    <w:rsid w:val="006C4696"/>
    <w:rsid w:val="006C59C7"/>
    <w:rsid w:val="006D0FE5"/>
    <w:rsid w:val="007016F0"/>
    <w:rsid w:val="00782941"/>
    <w:rsid w:val="007A6B90"/>
    <w:rsid w:val="007E62BF"/>
    <w:rsid w:val="008D66A6"/>
    <w:rsid w:val="009664E1"/>
    <w:rsid w:val="00985534"/>
    <w:rsid w:val="009C01E3"/>
    <w:rsid w:val="009C3234"/>
    <w:rsid w:val="00B673BE"/>
    <w:rsid w:val="00BD7A5A"/>
    <w:rsid w:val="00C65F89"/>
    <w:rsid w:val="00CB2372"/>
    <w:rsid w:val="00D667F5"/>
    <w:rsid w:val="00E93893"/>
    <w:rsid w:val="00F756FC"/>
    <w:rsid w:val="00FD4A92"/>
    <w:rsid w:val="00FE5D72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37BDF340"/>
  <w15:chartTrackingRefBased/>
  <w15:docId w15:val="{1A8BB5DE-88FF-4707-AEC8-4AF770E3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1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E60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E60DA"/>
    <w:rPr>
      <w:sz w:val="24"/>
      <w:szCs w:val="24"/>
    </w:rPr>
  </w:style>
  <w:style w:type="paragraph" w:styleId="Footer">
    <w:name w:val="footer"/>
    <w:basedOn w:val="Normal"/>
    <w:link w:val="FooterChar"/>
    <w:rsid w:val="002E60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E60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lynda.manson</dc:creator>
  <cp:keywords/>
  <cp:lastModifiedBy>Lynda McEvoy-Manson</cp:lastModifiedBy>
  <cp:revision>4</cp:revision>
  <cp:lastPrinted>2014-01-10T13:06:00Z</cp:lastPrinted>
  <dcterms:created xsi:type="dcterms:W3CDTF">2023-05-09T13:45:00Z</dcterms:created>
  <dcterms:modified xsi:type="dcterms:W3CDTF">2025-09-03T13:50:00Z</dcterms:modified>
</cp:coreProperties>
</file>